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B5678" w14:textId="34544264" w:rsidR="004B1CF5" w:rsidRDefault="004B1CF5" w:rsidP="004B1CF5">
      <w:bookmarkStart w:id="0" w:name="_Hlk38030223"/>
      <w:bookmarkEnd w:id="0"/>
      <w:proofErr w:type="gramStart"/>
      <w:r>
        <w:t>Hallo Ihr Lieben</w:t>
      </w:r>
      <w:proofErr w:type="gramEnd"/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,</w:t>
      </w:r>
    </w:p>
    <w:p w14:paraId="1F83BB7E" w14:textId="2896B17C" w:rsidR="004B1CF5" w:rsidRDefault="00C41B6C" w:rsidP="004B1CF5">
      <w:r>
        <w:t>hier findet Ihr ein paar Ideen, die Ihr zu Hause</w:t>
      </w:r>
      <w:r w:rsidR="00FF2E20">
        <w:t>, mit wenig Aufwand</w:t>
      </w:r>
      <w:r w:rsidR="009033CD">
        <w:t>, kinderleicht, nachmachen könnt.</w:t>
      </w:r>
      <w:r w:rsidR="00B25A9B">
        <w:t xml:space="preserve"> Die meisten Dinge, die </w:t>
      </w:r>
      <w:r w:rsidR="00663F42">
        <w:t>dazu benötigt werden</w:t>
      </w:r>
      <w:r w:rsidR="00B25A9B">
        <w:t>, haben die meisten schon zu Hause.</w:t>
      </w:r>
    </w:p>
    <w:p w14:paraId="347BB56B" w14:textId="07C4C1CE" w:rsidR="00B25A9B" w:rsidRDefault="00B25A9B" w:rsidP="004B1CF5">
      <w:r>
        <w:t>Los geht´s!</w:t>
      </w:r>
    </w:p>
    <w:p w14:paraId="224B9EC1" w14:textId="4A161E51" w:rsidR="00B25A9B" w:rsidRDefault="00B25A9B" w:rsidP="004B1CF5"/>
    <w:p w14:paraId="4D95D8D9" w14:textId="346A7A07" w:rsidR="00B25A9B" w:rsidRPr="00DA58E9" w:rsidRDefault="00B25A9B" w:rsidP="004B1CF5">
      <w:pPr>
        <w:rPr>
          <w:b/>
          <w:bCs/>
          <w:color w:val="FF0000"/>
          <w:u w:val="single"/>
        </w:rPr>
      </w:pPr>
      <w:r w:rsidRPr="00DA58E9">
        <w:rPr>
          <w:b/>
          <w:bCs/>
          <w:color w:val="FF0000"/>
          <w:u w:val="single"/>
        </w:rPr>
        <w:t>Wurfspiel</w:t>
      </w:r>
    </w:p>
    <w:p w14:paraId="73D83E00" w14:textId="420C6CF2" w:rsidR="00B25A9B" w:rsidRPr="00DA58E9" w:rsidRDefault="00977F2E" w:rsidP="004B1CF5">
      <w:pPr>
        <w:rPr>
          <w:color w:val="FF0000"/>
        </w:rPr>
      </w:pPr>
      <w:r w:rsidRPr="00DA58E9">
        <w:rPr>
          <w:color w:val="FF0000"/>
        </w:rPr>
        <w:t>Folgende Dinge werden benötigt:</w:t>
      </w:r>
    </w:p>
    <w:p w14:paraId="71BC643E" w14:textId="17ECC8DA" w:rsidR="00977F2E" w:rsidRDefault="00977F2E" w:rsidP="004B1CF5">
      <w:r>
        <w:rPr>
          <w:noProof/>
        </w:rPr>
        <w:lastRenderedPageBreak/>
        <w:drawing>
          <wp:inline distT="0" distB="0" distL="0" distR="0" wp14:anchorId="08CE6081" wp14:editId="48AE0405">
            <wp:extent cx="5760720" cy="4320540"/>
            <wp:effectExtent l="0" t="0" r="0" b="3810"/>
            <wp:docPr id="1" name="Grafik 1" descr="Ein Bild, das drinnen, Tisch, Flasche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417-WA0018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03BF" w14:textId="3A35E733" w:rsidR="002327DE" w:rsidRPr="00DA58E9" w:rsidRDefault="002327DE" w:rsidP="002327DE">
      <w:pPr>
        <w:pStyle w:val="Listenabsatz"/>
        <w:numPr>
          <w:ilvl w:val="0"/>
          <w:numId w:val="1"/>
        </w:numPr>
        <w:rPr>
          <w:color w:val="FF0000"/>
        </w:rPr>
      </w:pPr>
      <w:r w:rsidRPr="00DA58E9">
        <w:rPr>
          <w:color w:val="FF0000"/>
        </w:rPr>
        <w:t>Pappteller</w:t>
      </w:r>
    </w:p>
    <w:p w14:paraId="40F36386" w14:textId="01686E69" w:rsidR="002327DE" w:rsidRPr="00DA58E9" w:rsidRDefault="00793C30" w:rsidP="002327DE">
      <w:pPr>
        <w:pStyle w:val="Listenabsatz"/>
        <w:numPr>
          <w:ilvl w:val="0"/>
          <w:numId w:val="1"/>
        </w:numPr>
        <w:rPr>
          <w:color w:val="FF0000"/>
        </w:rPr>
      </w:pPr>
      <w:r w:rsidRPr="00DA58E9">
        <w:rPr>
          <w:color w:val="FF0000"/>
        </w:rPr>
        <w:t>eine leere Küchenrolle</w:t>
      </w:r>
    </w:p>
    <w:p w14:paraId="1E60518B" w14:textId="6FD5F9D6" w:rsidR="00793C30" w:rsidRPr="00DA58E9" w:rsidRDefault="00793C30" w:rsidP="002327DE">
      <w:pPr>
        <w:pStyle w:val="Listenabsatz"/>
        <w:numPr>
          <w:ilvl w:val="0"/>
          <w:numId w:val="1"/>
        </w:numPr>
        <w:rPr>
          <w:color w:val="FF0000"/>
        </w:rPr>
      </w:pPr>
      <w:r w:rsidRPr="00DA58E9">
        <w:rPr>
          <w:color w:val="FF0000"/>
        </w:rPr>
        <w:t>Heißklebepistole/doppelseitiges Klebeband</w:t>
      </w:r>
      <w:r w:rsidR="00A462EF" w:rsidRPr="00DA58E9">
        <w:rPr>
          <w:color w:val="FF0000"/>
        </w:rPr>
        <w:t>/Kleber</w:t>
      </w:r>
    </w:p>
    <w:p w14:paraId="7EDE7E70" w14:textId="27537C79" w:rsidR="00A462EF" w:rsidRPr="00DA58E9" w:rsidRDefault="00A462EF" w:rsidP="002327DE">
      <w:pPr>
        <w:pStyle w:val="Listenabsatz"/>
        <w:numPr>
          <w:ilvl w:val="0"/>
          <w:numId w:val="1"/>
        </w:numPr>
        <w:rPr>
          <w:color w:val="FF0000"/>
        </w:rPr>
      </w:pPr>
      <w:r w:rsidRPr="00DA58E9">
        <w:rPr>
          <w:color w:val="FF0000"/>
        </w:rPr>
        <w:t>Schere</w:t>
      </w:r>
    </w:p>
    <w:p w14:paraId="48DAFF7B" w14:textId="00F2FF7C" w:rsidR="00A462EF" w:rsidRPr="00DA58E9" w:rsidRDefault="00A462EF" w:rsidP="002327DE">
      <w:pPr>
        <w:pStyle w:val="Listenabsatz"/>
        <w:numPr>
          <w:ilvl w:val="0"/>
          <w:numId w:val="1"/>
        </w:numPr>
        <w:rPr>
          <w:color w:val="FF0000"/>
        </w:rPr>
      </w:pPr>
      <w:r w:rsidRPr="00DA58E9">
        <w:rPr>
          <w:color w:val="FF0000"/>
        </w:rPr>
        <w:lastRenderedPageBreak/>
        <w:t>Verschiedene Farben (Wasserfarbe auch möglich)</w:t>
      </w:r>
    </w:p>
    <w:p w14:paraId="62B97CBB" w14:textId="42A339DE" w:rsidR="00A462EF" w:rsidRPr="00DA58E9" w:rsidRDefault="00A462EF" w:rsidP="00A462EF">
      <w:pPr>
        <w:rPr>
          <w:color w:val="FF0000"/>
        </w:rPr>
      </w:pPr>
    </w:p>
    <w:p w14:paraId="0AEFE3C0" w14:textId="039D97E1" w:rsidR="00A462EF" w:rsidRPr="00DA58E9" w:rsidRDefault="00A462EF" w:rsidP="00A462EF">
      <w:pPr>
        <w:rPr>
          <w:b/>
          <w:bCs/>
          <w:color w:val="FF0000"/>
        </w:rPr>
      </w:pPr>
      <w:r w:rsidRPr="00DA58E9">
        <w:rPr>
          <w:b/>
          <w:bCs/>
          <w:color w:val="FF0000"/>
        </w:rPr>
        <w:t>Anleitung:</w:t>
      </w:r>
    </w:p>
    <w:p w14:paraId="4FD8326F" w14:textId="1CF479F4" w:rsidR="00A462EF" w:rsidRDefault="00A462EF" w:rsidP="00A462EF">
      <w:r>
        <w:rPr>
          <w:noProof/>
        </w:rPr>
        <w:lastRenderedPageBreak/>
        <w:drawing>
          <wp:inline distT="0" distB="0" distL="0" distR="0" wp14:anchorId="68E3DD24" wp14:editId="0A4FC28B">
            <wp:extent cx="5760720" cy="7680960"/>
            <wp:effectExtent l="0" t="0" r="0" b="0"/>
            <wp:docPr id="2" name="Grafik 2" descr="Ein Bild, das Tisch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17-WA0017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422E" w14:textId="035F74EA" w:rsidR="00E62C2E" w:rsidRPr="00DA58E9" w:rsidRDefault="00E62C2E" w:rsidP="00A462EF">
      <w:pPr>
        <w:rPr>
          <w:color w:val="FF0000"/>
        </w:rPr>
      </w:pPr>
      <w:r w:rsidRPr="00DA58E9">
        <w:rPr>
          <w:color w:val="FF0000"/>
        </w:rPr>
        <w:lastRenderedPageBreak/>
        <w:t xml:space="preserve">Schneidet mit der Schere ein paar Mal </w:t>
      </w:r>
      <w:r w:rsidR="006C2F41" w:rsidRPr="00DA58E9">
        <w:rPr>
          <w:color w:val="FF0000"/>
        </w:rPr>
        <w:t>in ein Ende der Küchenrolle.</w:t>
      </w:r>
    </w:p>
    <w:p w14:paraId="0014DD79" w14:textId="3B8121BB" w:rsidR="006C2F41" w:rsidRDefault="006C2F41" w:rsidP="00A462EF"/>
    <w:p w14:paraId="63F7D44E" w14:textId="5733A108" w:rsidR="006C2F41" w:rsidRDefault="006C2F41" w:rsidP="00A462EF">
      <w:r>
        <w:rPr>
          <w:noProof/>
        </w:rPr>
        <w:lastRenderedPageBreak/>
        <w:drawing>
          <wp:inline distT="0" distB="0" distL="0" distR="0" wp14:anchorId="1F111CA8" wp14:editId="5194DEC9">
            <wp:extent cx="5760720" cy="7680960"/>
            <wp:effectExtent l="0" t="0" r="0" b="0"/>
            <wp:docPr id="3" name="Grafik 3" descr="Ein Bild, das drinnen, sitzend, klei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17-WA0016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8BD7" w14:textId="76E0D457" w:rsidR="006C2F41" w:rsidRPr="00DA58E9" w:rsidRDefault="006C2F41" w:rsidP="00A462EF">
      <w:pPr>
        <w:rPr>
          <w:color w:val="FF0000"/>
        </w:rPr>
      </w:pPr>
      <w:r w:rsidRPr="00DA58E9">
        <w:rPr>
          <w:color w:val="FF0000"/>
        </w:rPr>
        <w:lastRenderedPageBreak/>
        <w:t xml:space="preserve">Klebt die Laschen nun mit einem Klebstoff </w:t>
      </w:r>
      <w:r w:rsidR="00CE2829" w:rsidRPr="00DA58E9">
        <w:rPr>
          <w:color w:val="FF0000"/>
        </w:rPr>
        <w:t>auf einen Pappteller.</w:t>
      </w:r>
    </w:p>
    <w:p w14:paraId="2A3F1155" w14:textId="5088A9F1" w:rsidR="00CE2829" w:rsidRDefault="00CE2829" w:rsidP="00A462EF"/>
    <w:p w14:paraId="25EC6801" w14:textId="59BEFFCE" w:rsidR="00CE2829" w:rsidRDefault="00CE2829" w:rsidP="00A462EF">
      <w:r>
        <w:rPr>
          <w:noProof/>
        </w:rPr>
        <w:lastRenderedPageBreak/>
        <w:drawing>
          <wp:inline distT="0" distB="0" distL="0" distR="0" wp14:anchorId="1199B8FC" wp14:editId="46C39F31">
            <wp:extent cx="5760720" cy="7680960"/>
            <wp:effectExtent l="0" t="0" r="0" b="0"/>
            <wp:docPr id="4" name="Grafik 4" descr="Ein Bild, das Elefant, Tisch, sitzend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417-WA0019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55FC" w14:textId="0EBAA521" w:rsidR="00CE2829" w:rsidRPr="00DA58E9" w:rsidRDefault="003714A2" w:rsidP="00A462EF">
      <w:pPr>
        <w:rPr>
          <w:color w:val="FF0000"/>
        </w:rPr>
      </w:pPr>
      <w:r w:rsidRPr="00DA58E9">
        <w:rPr>
          <w:color w:val="FF0000"/>
        </w:rPr>
        <w:lastRenderedPageBreak/>
        <w:t>Schneidet aus den Papptellern das innere heraus, sodass Ringe entstehen.</w:t>
      </w:r>
    </w:p>
    <w:p w14:paraId="295DA11B" w14:textId="07FA528B" w:rsidR="003714A2" w:rsidRDefault="003714A2" w:rsidP="00A462EF"/>
    <w:p w14:paraId="293D47C9" w14:textId="07F71EAA" w:rsidR="003714A2" w:rsidRDefault="003714A2" w:rsidP="00A462EF">
      <w:r>
        <w:rPr>
          <w:noProof/>
        </w:rPr>
        <w:drawing>
          <wp:inline distT="0" distB="0" distL="0" distR="0" wp14:anchorId="081AC1E4" wp14:editId="65A27C59">
            <wp:extent cx="4320540" cy="5760720"/>
            <wp:effectExtent l="3810" t="0" r="7620" b="7620"/>
            <wp:docPr id="5" name="Grafik 5" descr="Ein Bild, das orange, Essen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417-WA0015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13D6" w14:textId="4B32745A" w:rsidR="00881E5A" w:rsidRPr="00DA58E9" w:rsidRDefault="00881E5A" w:rsidP="00A462EF">
      <w:pPr>
        <w:rPr>
          <w:color w:val="FF0000"/>
        </w:rPr>
      </w:pPr>
      <w:r w:rsidRPr="00DA58E9">
        <w:rPr>
          <w:color w:val="FF0000"/>
        </w:rPr>
        <w:lastRenderedPageBreak/>
        <w:t xml:space="preserve">Malt nun alles in den Farben Eurer Wahl an. Lasst es gut trocknen und los geht der Spaß! </w:t>
      </w:r>
      <w:r w:rsidR="002239C6" w:rsidRPr="00DA58E9">
        <w:rPr>
          <w:color w:val="FF0000"/>
        </w:rPr>
        <w:t>Die Küchenrolle auf dem Pappteller ist Euer Ziel</w:t>
      </w:r>
      <w:r w:rsidR="00277124" w:rsidRPr="00DA58E9">
        <w:rPr>
          <w:color w:val="FF0000"/>
        </w:rPr>
        <w:t xml:space="preserve">. Stellt es ein wenig entfernt von Euch auf und versucht </w:t>
      </w:r>
      <w:r w:rsidR="007D1ABA" w:rsidRPr="00DA58E9">
        <w:rPr>
          <w:color w:val="FF0000"/>
        </w:rPr>
        <w:t>die bunten Ringe auf das „Ziel“ zu werfen.</w:t>
      </w:r>
      <w:r w:rsidR="00A51717" w:rsidRPr="00DA58E9">
        <w:rPr>
          <w:color w:val="FF0000"/>
        </w:rPr>
        <w:t xml:space="preserve"> Wer wird wohl der „Wurfkönig </w:t>
      </w:r>
      <w:r w:rsidR="00A51717" w:rsidRPr="00DA58E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FF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51717" w:rsidRPr="00DA58E9">
        <w:rPr>
          <w:color w:val="FF0000"/>
        </w:rPr>
        <w:t>“ werden?</w:t>
      </w:r>
    </w:p>
    <w:p w14:paraId="69A673F0" w14:textId="31BAB6D3" w:rsidR="00716C9E" w:rsidRDefault="00716C9E" w:rsidP="00A462EF"/>
    <w:p w14:paraId="6304810F" w14:textId="3ED8166F" w:rsidR="00716C9E" w:rsidRDefault="00716C9E" w:rsidP="00A462EF"/>
    <w:p w14:paraId="02E16F14" w14:textId="1D6F0213" w:rsidR="00716C9E" w:rsidRDefault="00716C9E" w:rsidP="00A462EF"/>
    <w:p w14:paraId="46AF4209" w14:textId="4C85276A" w:rsidR="00716C9E" w:rsidRDefault="00716C9E" w:rsidP="00A462EF"/>
    <w:p w14:paraId="7B212E8B" w14:textId="57FF37B7" w:rsidR="00716C9E" w:rsidRPr="00DA58E9" w:rsidRDefault="00716C9E" w:rsidP="00A462EF">
      <w:pPr>
        <w:rPr>
          <w:b/>
          <w:bCs/>
          <w:color w:val="0070C0"/>
          <w:u w:val="single"/>
        </w:rPr>
      </w:pPr>
      <w:r w:rsidRPr="00DA58E9">
        <w:rPr>
          <w:b/>
          <w:bCs/>
          <w:color w:val="0070C0"/>
          <w:u w:val="single"/>
        </w:rPr>
        <w:t>Zaubersand</w:t>
      </w:r>
    </w:p>
    <w:p w14:paraId="75094609" w14:textId="33EAE83A" w:rsidR="00716C9E" w:rsidRPr="00DA58E9" w:rsidRDefault="00716C9E" w:rsidP="00A462EF">
      <w:pPr>
        <w:rPr>
          <w:color w:val="0070C0"/>
        </w:rPr>
      </w:pPr>
      <w:r w:rsidRPr="00DA58E9">
        <w:rPr>
          <w:color w:val="0070C0"/>
        </w:rPr>
        <w:t>Folgende Dinge werden benötigt:</w:t>
      </w:r>
    </w:p>
    <w:p w14:paraId="55DBD66E" w14:textId="71C801E9" w:rsidR="00716C9E" w:rsidRPr="00DA58E9" w:rsidRDefault="00716C9E" w:rsidP="00716C9E">
      <w:pPr>
        <w:pStyle w:val="Listenabsatz"/>
        <w:numPr>
          <w:ilvl w:val="0"/>
          <w:numId w:val="2"/>
        </w:numPr>
        <w:rPr>
          <w:color w:val="0070C0"/>
        </w:rPr>
      </w:pPr>
      <w:proofErr w:type="spellStart"/>
      <w:r w:rsidRPr="00DA58E9">
        <w:rPr>
          <w:color w:val="0070C0"/>
        </w:rPr>
        <w:t>Babyöl</w:t>
      </w:r>
      <w:proofErr w:type="spellEnd"/>
    </w:p>
    <w:p w14:paraId="20FE2B14" w14:textId="1B7BDF31" w:rsidR="00716C9E" w:rsidRPr="00DA58E9" w:rsidRDefault="00716C9E" w:rsidP="00716C9E">
      <w:pPr>
        <w:pStyle w:val="Listenabsatz"/>
        <w:numPr>
          <w:ilvl w:val="0"/>
          <w:numId w:val="2"/>
        </w:numPr>
        <w:rPr>
          <w:color w:val="0070C0"/>
        </w:rPr>
      </w:pPr>
      <w:r w:rsidRPr="00DA58E9">
        <w:rPr>
          <w:color w:val="0070C0"/>
        </w:rPr>
        <w:t>Mehl</w:t>
      </w:r>
    </w:p>
    <w:p w14:paraId="7A2E0E59" w14:textId="3FD4925A" w:rsidR="00716C9E" w:rsidRPr="00DA58E9" w:rsidRDefault="000E70F2" w:rsidP="00716C9E">
      <w:pPr>
        <w:pStyle w:val="Listenabsatz"/>
        <w:numPr>
          <w:ilvl w:val="0"/>
          <w:numId w:val="2"/>
        </w:numPr>
        <w:rPr>
          <w:color w:val="0070C0"/>
        </w:rPr>
      </w:pPr>
      <w:r w:rsidRPr="00DA58E9">
        <w:rPr>
          <w:color w:val="0070C0"/>
        </w:rPr>
        <w:t>Schüssel</w:t>
      </w:r>
    </w:p>
    <w:p w14:paraId="58FF4E8D" w14:textId="44A7F754" w:rsidR="000E70F2" w:rsidRPr="00DA58E9" w:rsidRDefault="000E70F2" w:rsidP="00716C9E">
      <w:pPr>
        <w:pStyle w:val="Listenabsatz"/>
        <w:numPr>
          <w:ilvl w:val="0"/>
          <w:numId w:val="2"/>
        </w:numPr>
        <w:rPr>
          <w:color w:val="0070C0"/>
        </w:rPr>
      </w:pPr>
      <w:r w:rsidRPr="00DA58E9">
        <w:rPr>
          <w:color w:val="0070C0"/>
        </w:rPr>
        <w:t>Löffel</w:t>
      </w:r>
    </w:p>
    <w:p w14:paraId="7AC827D4" w14:textId="7CD5A40E" w:rsidR="000E70F2" w:rsidRPr="00DA58E9" w:rsidRDefault="000E70F2" w:rsidP="00716C9E">
      <w:pPr>
        <w:pStyle w:val="Listenabsatz"/>
        <w:numPr>
          <w:ilvl w:val="0"/>
          <w:numId w:val="2"/>
        </w:numPr>
        <w:rPr>
          <w:color w:val="0070C0"/>
        </w:rPr>
      </w:pPr>
      <w:r w:rsidRPr="00DA58E9">
        <w:rPr>
          <w:color w:val="0070C0"/>
        </w:rPr>
        <w:t>Tasse</w:t>
      </w:r>
    </w:p>
    <w:p w14:paraId="5601AA23" w14:textId="77777777" w:rsidR="00567060" w:rsidRPr="00DA58E9" w:rsidRDefault="00D06EA3" w:rsidP="00D06EA3">
      <w:pPr>
        <w:rPr>
          <w:b/>
          <w:bCs/>
          <w:color w:val="0070C0"/>
        </w:rPr>
      </w:pPr>
      <w:r w:rsidRPr="00DA58E9">
        <w:rPr>
          <w:b/>
          <w:bCs/>
          <w:color w:val="0070C0"/>
        </w:rPr>
        <w:t> </w:t>
      </w:r>
      <w:r w:rsidRPr="00DA58E9">
        <w:rPr>
          <w:color w:val="0070C0"/>
        </w:rPr>
        <w:t xml:space="preserve">6 Tassen Mehl, 1 Tasse </w:t>
      </w:r>
      <w:proofErr w:type="spellStart"/>
      <w:r w:rsidRPr="00DA58E9">
        <w:rPr>
          <w:color w:val="0070C0"/>
        </w:rPr>
        <w:t>Babyöl</w:t>
      </w:r>
      <w:proofErr w:type="spellEnd"/>
      <w:r w:rsidRPr="00DA58E9">
        <w:rPr>
          <w:color w:val="0070C0"/>
        </w:rPr>
        <w:t xml:space="preserve"> (Mischung 6:1)</w:t>
      </w:r>
      <w:r w:rsidRPr="00DA58E9">
        <w:rPr>
          <w:color w:val="0070C0"/>
        </w:rPr>
        <w:br/>
      </w:r>
    </w:p>
    <w:p w14:paraId="02E65355" w14:textId="503D2D5A" w:rsidR="00D06EA3" w:rsidRPr="00DA58E9" w:rsidRDefault="00D06EA3" w:rsidP="00D06EA3">
      <w:pPr>
        <w:rPr>
          <w:color w:val="0070C0"/>
        </w:rPr>
      </w:pPr>
      <w:r w:rsidRPr="00DA58E9">
        <w:rPr>
          <w:b/>
          <w:bCs/>
          <w:color w:val="0070C0"/>
        </w:rPr>
        <w:t>Anleitung:</w:t>
      </w:r>
    </w:p>
    <w:p w14:paraId="591785E5" w14:textId="45DAADD3" w:rsidR="00D06EA3" w:rsidRPr="00DA58E9" w:rsidRDefault="00D06EA3" w:rsidP="00D06EA3">
      <w:pPr>
        <w:numPr>
          <w:ilvl w:val="0"/>
          <w:numId w:val="3"/>
        </w:numPr>
        <w:rPr>
          <w:color w:val="0070C0"/>
        </w:rPr>
      </w:pPr>
      <w:r w:rsidRPr="00DA58E9">
        <w:rPr>
          <w:color w:val="0070C0"/>
        </w:rPr>
        <w:lastRenderedPageBreak/>
        <w:t xml:space="preserve">Gib das Öl in eine große Schüssel, wenn du lieber bunten </w:t>
      </w:r>
      <w:r w:rsidR="00567060" w:rsidRPr="00DA58E9">
        <w:rPr>
          <w:color w:val="0070C0"/>
        </w:rPr>
        <w:t>Zaubersand</w:t>
      </w:r>
      <w:r w:rsidRPr="00DA58E9">
        <w:rPr>
          <w:color w:val="0070C0"/>
        </w:rPr>
        <w:t xml:space="preserve"> machen möchtest, gib etwas Lebensmittelfarbe (</w:t>
      </w:r>
      <w:hyperlink r:id="rId10" w:tgtFrame="_blank" w:history="1">
        <w:r w:rsidRPr="00DA58E9">
          <w:rPr>
            <w:rStyle w:val="Hyperlink"/>
            <w:color w:val="0070C0"/>
            <w:u w:val="none"/>
          </w:rPr>
          <w:t>am besten Pulver</w:t>
        </w:r>
      </w:hyperlink>
      <w:r w:rsidRPr="00DA58E9">
        <w:rPr>
          <w:color w:val="0070C0"/>
        </w:rPr>
        <w:t>), Duftöl oder </w:t>
      </w:r>
      <w:hyperlink r:id="rId11" w:tgtFrame="_blank" w:history="1">
        <w:r w:rsidRPr="00DA58E9">
          <w:rPr>
            <w:rStyle w:val="Hyperlink"/>
            <w:color w:val="0070C0"/>
            <w:u w:val="none"/>
          </w:rPr>
          <w:t>Glitzer</w:t>
        </w:r>
      </w:hyperlink>
      <w:r w:rsidRPr="00DA58E9">
        <w:rPr>
          <w:color w:val="0070C0"/>
        </w:rPr>
        <w:t xml:space="preserve"> hinzu.</w:t>
      </w:r>
    </w:p>
    <w:p w14:paraId="76788DDD" w14:textId="77777777" w:rsidR="00D06EA3" w:rsidRPr="00C7428C" w:rsidRDefault="00D06EA3" w:rsidP="00D06EA3">
      <w:pPr>
        <w:numPr>
          <w:ilvl w:val="0"/>
          <w:numId w:val="3"/>
        </w:numPr>
        <w:rPr>
          <w:color w:val="0070C0"/>
        </w:rPr>
      </w:pPr>
      <w:r w:rsidRPr="00C7428C">
        <w:rPr>
          <w:color w:val="0070C0"/>
        </w:rPr>
        <w:t>Nach und nach Mehl hinzufügen und mit einem Löffel verrühren.</w:t>
      </w:r>
    </w:p>
    <w:p w14:paraId="09E748CE" w14:textId="6E970749" w:rsidR="00D06EA3" w:rsidRPr="00C7428C" w:rsidRDefault="00D06EA3" w:rsidP="00D06EA3">
      <w:pPr>
        <w:numPr>
          <w:ilvl w:val="0"/>
          <w:numId w:val="3"/>
        </w:numPr>
        <w:rPr>
          <w:color w:val="0070C0"/>
        </w:rPr>
      </w:pPr>
      <w:r w:rsidRPr="00C7428C">
        <w:rPr>
          <w:color w:val="0070C0"/>
        </w:rPr>
        <w:t xml:space="preserve">Sobald die Masse fester wird, kräftig mit den Händen weiter kneten. Bei Bedarf gib noch ein </w:t>
      </w:r>
      <w:r w:rsidR="00AB7BDE" w:rsidRPr="00C7428C">
        <w:rPr>
          <w:color w:val="0070C0"/>
        </w:rPr>
        <w:t xml:space="preserve">bisschen </w:t>
      </w:r>
      <w:proofErr w:type="spellStart"/>
      <w:r w:rsidRPr="00C7428C">
        <w:rPr>
          <w:color w:val="0070C0"/>
        </w:rPr>
        <w:t>Babyöl</w:t>
      </w:r>
      <w:proofErr w:type="spellEnd"/>
      <w:r w:rsidRPr="00C7428C">
        <w:rPr>
          <w:color w:val="0070C0"/>
        </w:rPr>
        <w:t xml:space="preserve"> hinzu.</w:t>
      </w:r>
    </w:p>
    <w:p w14:paraId="08E0C182" w14:textId="534E5D00" w:rsidR="00D06EA3" w:rsidRPr="00C7428C" w:rsidRDefault="00D06EA3" w:rsidP="00D06EA3">
      <w:pPr>
        <w:numPr>
          <w:ilvl w:val="0"/>
          <w:numId w:val="3"/>
        </w:numPr>
        <w:rPr>
          <w:color w:val="0070C0"/>
        </w:rPr>
      </w:pPr>
      <w:r w:rsidRPr="00C7428C">
        <w:rPr>
          <w:color w:val="0070C0"/>
        </w:rPr>
        <w:t xml:space="preserve">Fülle den selbstgemachten Zaubersand in einen großen Behälter, worin </w:t>
      </w:r>
      <w:r w:rsidR="00AB7BDE" w:rsidRPr="00C7428C">
        <w:rPr>
          <w:color w:val="0070C0"/>
        </w:rPr>
        <w:t xml:space="preserve">du </w:t>
      </w:r>
      <w:r w:rsidRPr="00C7428C">
        <w:rPr>
          <w:color w:val="0070C0"/>
        </w:rPr>
        <w:t xml:space="preserve">ausreichend Platz </w:t>
      </w:r>
      <w:r w:rsidR="00417C8A" w:rsidRPr="00C7428C">
        <w:rPr>
          <w:color w:val="0070C0"/>
        </w:rPr>
        <w:t>hast</w:t>
      </w:r>
      <w:r w:rsidRPr="00C7428C">
        <w:rPr>
          <w:color w:val="0070C0"/>
        </w:rPr>
        <w:t>. Jetzt noch ein paar Utensilien wie Sandförmchen und Ausstechformen bereitlegen, schon kann es losgehen.</w:t>
      </w:r>
    </w:p>
    <w:p w14:paraId="2FED7B82" w14:textId="0E728144" w:rsidR="000E70F2" w:rsidRPr="00C7428C" w:rsidRDefault="000E70F2" w:rsidP="000E70F2">
      <w:pPr>
        <w:rPr>
          <w:color w:val="0070C0"/>
        </w:rPr>
      </w:pPr>
    </w:p>
    <w:p w14:paraId="358546B5" w14:textId="77777777" w:rsidR="000734E7" w:rsidRPr="00C7428C" w:rsidRDefault="000734E7" w:rsidP="000734E7">
      <w:pPr>
        <w:rPr>
          <w:color w:val="0070C0"/>
        </w:rPr>
      </w:pPr>
      <w:r w:rsidRPr="00C7428C">
        <w:rPr>
          <w:color w:val="0070C0"/>
        </w:rPr>
        <w:t>Tipps – Darauf solltest du achten:</w:t>
      </w:r>
    </w:p>
    <w:p w14:paraId="54F656A8" w14:textId="77777777" w:rsidR="000734E7" w:rsidRPr="00C7428C" w:rsidRDefault="000734E7" w:rsidP="000734E7">
      <w:pPr>
        <w:numPr>
          <w:ilvl w:val="0"/>
          <w:numId w:val="4"/>
        </w:numPr>
        <w:rPr>
          <w:color w:val="0070C0"/>
        </w:rPr>
      </w:pPr>
      <w:r w:rsidRPr="00C7428C">
        <w:rPr>
          <w:color w:val="0070C0"/>
        </w:rPr>
        <w:t>Damit sich Öl und Mehl richtig miteinander verbinden, musst du die Zutaten anfangs </w:t>
      </w:r>
      <w:r w:rsidRPr="00C7428C">
        <w:rPr>
          <w:b/>
          <w:bCs/>
          <w:color w:val="0070C0"/>
        </w:rPr>
        <w:t>kräftig</w:t>
      </w:r>
      <w:r w:rsidRPr="00C7428C">
        <w:rPr>
          <w:color w:val="0070C0"/>
        </w:rPr>
        <w:t> kneten und mit den Fingern verreiben.</w:t>
      </w:r>
    </w:p>
    <w:p w14:paraId="0967611F" w14:textId="1D62F8E4" w:rsidR="000734E7" w:rsidRPr="00C7428C" w:rsidRDefault="000734E7" w:rsidP="000734E7">
      <w:pPr>
        <w:numPr>
          <w:ilvl w:val="0"/>
          <w:numId w:val="4"/>
        </w:numPr>
        <w:rPr>
          <w:color w:val="0070C0"/>
        </w:rPr>
      </w:pPr>
      <w:r w:rsidRPr="00C7428C">
        <w:rPr>
          <w:color w:val="0070C0"/>
        </w:rPr>
        <w:t xml:space="preserve">Sollte dein </w:t>
      </w:r>
      <w:r w:rsidR="00F33E27" w:rsidRPr="00C7428C">
        <w:rPr>
          <w:color w:val="0070C0"/>
        </w:rPr>
        <w:t>Zaubersand</w:t>
      </w:r>
      <w:r w:rsidRPr="00C7428C">
        <w:rPr>
          <w:color w:val="0070C0"/>
        </w:rPr>
        <w:t xml:space="preserve"> noch zu trocken sein, füge etwas Öl hinzu.</w:t>
      </w:r>
    </w:p>
    <w:p w14:paraId="5E059FED" w14:textId="079C762E" w:rsidR="000734E7" w:rsidRPr="00C7428C" w:rsidRDefault="000734E7" w:rsidP="000734E7">
      <w:pPr>
        <w:numPr>
          <w:ilvl w:val="0"/>
          <w:numId w:val="4"/>
        </w:numPr>
        <w:rPr>
          <w:color w:val="0070C0"/>
        </w:rPr>
      </w:pPr>
      <w:r w:rsidRPr="00C7428C">
        <w:rPr>
          <w:color w:val="0070C0"/>
        </w:rPr>
        <w:t>Damit sich der</w:t>
      </w:r>
      <w:r w:rsidR="00F33E27" w:rsidRPr="00C7428C">
        <w:rPr>
          <w:color w:val="0070C0"/>
        </w:rPr>
        <w:t xml:space="preserve"> Zaubersand</w:t>
      </w:r>
      <w:r w:rsidRPr="00C7428C">
        <w:rPr>
          <w:color w:val="0070C0"/>
        </w:rPr>
        <w:t xml:space="preserve"> nicht in deiner gesamten Wohnung verteilt, fülle ihn in einen großen Behälter oder ein kleines Planschbecken. Darin </w:t>
      </w:r>
      <w:r w:rsidR="00F33E27" w:rsidRPr="00C7428C">
        <w:rPr>
          <w:color w:val="0070C0"/>
        </w:rPr>
        <w:t>kannst du</w:t>
      </w:r>
      <w:r w:rsidRPr="00C7428C">
        <w:rPr>
          <w:color w:val="0070C0"/>
        </w:rPr>
        <w:t xml:space="preserve"> ausgelassen kneten, schaufeln und formen.</w:t>
      </w:r>
    </w:p>
    <w:p w14:paraId="18D533BF" w14:textId="714B4C3E" w:rsidR="000734E7" w:rsidRPr="00C7428C" w:rsidRDefault="000734E7" w:rsidP="000734E7">
      <w:pPr>
        <w:numPr>
          <w:ilvl w:val="0"/>
          <w:numId w:val="4"/>
        </w:numPr>
        <w:rPr>
          <w:color w:val="0070C0"/>
        </w:rPr>
      </w:pPr>
      <w:r w:rsidRPr="00C7428C">
        <w:rPr>
          <w:color w:val="0070C0"/>
        </w:rPr>
        <w:t>Zum Aufbewahren füllst du den Zaubersand in einen luftdichten Behälter. Darin hält er einige Wochen oder sogar Monate.</w:t>
      </w:r>
    </w:p>
    <w:p w14:paraId="104C54F2" w14:textId="0A335F21" w:rsidR="00F33E27" w:rsidRPr="00C7428C" w:rsidRDefault="00F33E27" w:rsidP="00F33E27">
      <w:pPr>
        <w:rPr>
          <w:color w:val="0070C0"/>
        </w:rPr>
      </w:pPr>
    </w:p>
    <w:p w14:paraId="6FD53BA5" w14:textId="5CF5A1C0" w:rsidR="00F33E27" w:rsidRPr="00C7428C" w:rsidRDefault="005E2066" w:rsidP="00F33E27">
      <w:pPr>
        <w:rPr>
          <w:color w:val="0070C0"/>
        </w:rPr>
      </w:pPr>
      <w:r w:rsidRPr="00C7428C">
        <w:rPr>
          <w:color w:val="0070C0"/>
        </w:rPr>
        <w:t xml:space="preserve">Viel Spaß damit </w:t>
      </w:r>
      <w:r w:rsidRPr="00C7428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70C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7428C">
        <w:rPr>
          <w:color w:val="0070C0"/>
        </w:rPr>
        <w:t>.</w:t>
      </w:r>
    </w:p>
    <w:p w14:paraId="462EE866" w14:textId="77777777" w:rsidR="000734E7" w:rsidRDefault="000734E7" w:rsidP="000734E7"/>
    <w:p w14:paraId="59D5B796" w14:textId="7DDDDCBF" w:rsidR="00417C8A" w:rsidRDefault="0069633D" w:rsidP="000E70F2">
      <w:r>
        <w:rPr>
          <w:noProof/>
        </w:rPr>
        <w:lastRenderedPageBreak/>
        <w:drawing>
          <wp:inline distT="0" distB="0" distL="0" distR="0" wp14:anchorId="436A98DA" wp14:editId="2B9B38FA">
            <wp:extent cx="3169285" cy="3492500"/>
            <wp:effectExtent l="0" t="0" r="0" b="0"/>
            <wp:docPr id="6" name="Grafik 6" descr="Ein Bild, das Teller, grün, Esse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417-WA001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907" cy="35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74F7" w14:textId="1224A5E5" w:rsidR="00417C8A" w:rsidRPr="00716C9E" w:rsidRDefault="00417C8A" w:rsidP="000E70F2"/>
    <w:p w14:paraId="34BEB7DD" w14:textId="77777777" w:rsidR="0069633D" w:rsidRDefault="0069633D" w:rsidP="005E2066"/>
    <w:p w14:paraId="426016A1" w14:textId="621E0550" w:rsidR="005E2066" w:rsidRPr="00C7428C" w:rsidRDefault="002F5BA9" w:rsidP="005E2066">
      <w:pPr>
        <w:rPr>
          <w:b/>
          <w:bCs/>
          <w:color w:val="00B050"/>
          <w:u w:val="single"/>
        </w:rPr>
      </w:pPr>
      <w:r w:rsidRPr="00C7428C">
        <w:rPr>
          <w:b/>
          <w:bCs/>
          <w:color w:val="00B050"/>
          <w:u w:val="single"/>
        </w:rPr>
        <w:t>Lavaflasche</w:t>
      </w:r>
    </w:p>
    <w:p w14:paraId="1DBA3D7D" w14:textId="360B9B03" w:rsidR="002F5BA9" w:rsidRPr="00C7428C" w:rsidRDefault="0017215C" w:rsidP="005E2066">
      <w:pPr>
        <w:rPr>
          <w:color w:val="00B050"/>
        </w:rPr>
      </w:pPr>
      <w:r w:rsidRPr="00C7428C">
        <w:rPr>
          <w:color w:val="00B050"/>
        </w:rPr>
        <w:t>Folgende Dinge werden benötigt:</w:t>
      </w:r>
    </w:p>
    <w:p w14:paraId="76469362" w14:textId="4F27155E" w:rsidR="0017215C" w:rsidRPr="00C7428C" w:rsidRDefault="0017215C" w:rsidP="0017215C">
      <w:pPr>
        <w:pStyle w:val="Listenabsatz"/>
        <w:numPr>
          <w:ilvl w:val="0"/>
          <w:numId w:val="5"/>
        </w:numPr>
        <w:rPr>
          <w:color w:val="00B050"/>
        </w:rPr>
      </w:pPr>
      <w:r w:rsidRPr="00C7428C">
        <w:rPr>
          <w:color w:val="00B050"/>
        </w:rPr>
        <w:t>Speiseöl</w:t>
      </w:r>
    </w:p>
    <w:p w14:paraId="296BA79E" w14:textId="7811ECF7" w:rsidR="0017215C" w:rsidRPr="00C7428C" w:rsidRDefault="0017215C" w:rsidP="0017215C">
      <w:pPr>
        <w:pStyle w:val="Listenabsatz"/>
        <w:numPr>
          <w:ilvl w:val="0"/>
          <w:numId w:val="5"/>
        </w:numPr>
        <w:rPr>
          <w:color w:val="00B050"/>
        </w:rPr>
      </w:pPr>
      <w:r w:rsidRPr="00C7428C">
        <w:rPr>
          <w:color w:val="00B050"/>
        </w:rPr>
        <w:t>Wasser</w:t>
      </w:r>
    </w:p>
    <w:p w14:paraId="62BCACAD" w14:textId="015B1BCA" w:rsidR="0017215C" w:rsidRPr="00C7428C" w:rsidRDefault="0017215C" w:rsidP="0017215C">
      <w:pPr>
        <w:pStyle w:val="Listenabsatz"/>
        <w:numPr>
          <w:ilvl w:val="0"/>
          <w:numId w:val="5"/>
        </w:numPr>
        <w:rPr>
          <w:color w:val="00B050"/>
        </w:rPr>
      </w:pPr>
      <w:r w:rsidRPr="00C7428C">
        <w:rPr>
          <w:color w:val="00B050"/>
        </w:rPr>
        <w:lastRenderedPageBreak/>
        <w:t>eine leere Plastikflasche</w:t>
      </w:r>
    </w:p>
    <w:p w14:paraId="1F45B966" w14:textId="68C8853E" w:rsidR="0017215C" w:rsidRPr="00C7428C" w:rsidRDefault="0017215C" w:rsidP="0017215C">
      <w:pPr>
        <w:pStyle w:val="Listenabsatz"/>
        <w:numPr>
          <w:ilvl w:val="0"/>
          <w:numId w:val="5"/>
        </w:numPr>
        <w:rPr>
          <w:color w:val="00B050"/>
        </w:rPr>
      </w:pPr>
      <w:r w:rsidRPr="00C7428C">
        <w:rPr>
          <w:color w:val="00B050"/>
        </w:rPr>
        <w:t>Lebensmittelfarbe</w:t>
      </w:r>
    </w:p>
    <w:p w14:paraId="6FAC7B81" w14:textId="34FC9AFE" w:rsidR="00424096" w:rsidRPr="00C7428C" w:rsidRDefault="00424096" w:rsidP="00424096">
      <w:pPr>
        <w:rPr>
          <w:color w:val="00B050"/>
        </w:rPr>
      </w:pPr>
    </w:p>
    <w:p w14:paraId="59D2E4CE" w14:textId="3DE0495A" w:rsidR="00424096" w:rsidRPr="00C7428C" w:rsidRDefault="00424096" w:rsidP="00424096">
      <w:pPr>
        <w:rPr>
          <w:color w:val="00B050"/>
        </w:rPr>
      </w:pPr>
      <w:r w:rsidRPr="00C7428C">
        <w:rPr>
          <w:color w:val="00B050"/>
        </w:rPr>
        <w:t>Anleitung:</w:t>
      </w:r>
    </w:p>
    <w:p w14:paraId="606ACE92" w14:textId="075054A5" w:rsidR="00424096" w:rsidRPr="00C7428C" w:rsidRDefault="00DC1CBE" w:rsidP="00424096">
      <w:pPr>
        <w:pStyle w:val="Listenabsatz"/>
        <w:numPr>
          <w:ilvl w:val="0"/>
          <w:numId w:val="6"/>
        </w:numPr>
        <w:rPr>
          <w:color w:val="00B050"/>
        </w:rPr>
      </w:pPr>
      <w:r w:rsidRPr="00C7428C">
        <w:rPr>
          <w:color w:val="00B050"/>
        </w:rPr>
        <w:t>Fülle die Flasche bis zur Hälfte mit Öl</w:t>
      </w:r>
    </w:p>
    <w:p w14:paraId="2FCC037A" w14:textId="1817E43A" w:rsidR="00DC1CBE" w:rsidRPr="00C7428C" w:rsidRDefault="00CC5C40" w:rsidP="00424096">
      <w:pPr>
        <w:pStyle w:val="Listenabsatz"/>
        <w:numPr>
          <w:ilvl w:val="0"/>
          <w:numId w:val="6"/>
        </w:numPr>
        <w:rPr>
          <w:color w:val="00B050"/>
        </w:rPr>
      </w:pPr>
      <w:r w:rsidRPr="00C7428C">
        <w:rPr>
          <w:color w:val="00B050"/>
        </w:rPr>
        <w:t>Mische Wasser mit einer Lebensmittelfarbe deiner Wahl, ich habe mich für Lila entschieden</w:t>
      </w:r>
    </w:p>
    <w:p w14:paraId="679B4043" w14:textId="02C57081" w:rsidR="00CC5C40" w:rsidRPr="00C7428C" w:rsidRDefault="007A4C03" w:rsidP="00424096">
      <w:pPr>
        <w:pStyle w:val="Listenabsatz"/>
        <w:numPr>
          <w:ilvl w:val="0"/>
          <w:numId w:val="6"/>
        </w:numPr>
        <w:rPr>
          <w:color w:val="00B050"/>
        </w:rPr>
      </w:pPr>
      <w:r w:rsidRPr="00C7428C">
        <w:rPr>
          <w:color w:val="00B050"/>
        </w:rPr>
        <w:t>Fülle soviel gefärbtes Wasser in di Flasche, bis sie voll ist</w:t>
      </w:r>
      <w:r w:rsidR="00D763E4" w:rsidRPr="00C7428C">
        <w:rPr>
          <w:color w:val="00B050"/>
        </w:rPr>
        <w:t xml:space="preserve"> und schau was passiert</w:t>
      </w:r>
    </w:p>
    <w:p w14:paraId="6B79B8C9" w14:textId="05AF5753" w:rsidR="002B7BED" w:rsidRPr="00C7428C" w:rsidRDefault="002B7BED" w:rsidP="002B7BED">
      <w:pPr>
        <w:rPr>
          <w:color w:val="00B050"/>
        </w:rPr>
      </w:pPr>
    </w:p>
    <w:p w14:paraId="0AFE1FC8" w14:textId="77777777" w:rsidR="00A51D39" w:rsidRPr="00C7428C" w:rsidRDefault="002B7BED" w:rsidP="002B7BED">
      <w:pPr>
        <w:rPr>
          <w:color w:val="00B050"/>
        </w:rPr>
      </w:pPr>
      <w:r w:rsidRPr="00C7428C">
        <w:rPr>
          <w:color w:val="00B050"/>
        </w:rPr>
        <w:t>Jetzt wird</w:t>
      </w:r>
      <w:r w:rsidRPr="00C7428C">
        <w:rPr>
          <w:color w:val="00B050"/>
        </w:rPr>
        <w:t xml:space="preserve"> es</w:t>
      </w:r>
      <w:r w:rsidRPr="00C7428C">
        <w:rPr>
          <w:color w:val="00B050"/>
        </w:rPr>
        <w:t xml:space="preserve"> spannend</w:t>
      </w:r>
      <w:r w:rsidR="00A51D39" w:rsidRPr="00C7428C">
        <w:rPr>
          <w:color w:val="00B050"/>
        </w:rPr>
        <w:t>!</w:t>
      </w:r>
    </w:p>
    <w:p w14:paraId="5B2B0B49" w14:textId="3593D2D8" w:rsidR="002B7BED" w:rsidRPr="00C7428C" w:rsidRDefault="00A51D39" w:rsidP="002B7BED">
      <w:pPr>
        <w:rPr>
          <w:color w:val="00B050"/>
        </w:rPr>
      </w:pPr>
      <w:r w:rsidRPr="00C7428C">
        <w:rPr>
          <w:color w:val="00B050"/>
        </w:rPr>
        <w:t>Das</w:t>
      </w:r>
      <w:r w:rsidR="002B7BED" w:rsidRPr="00C7428C">
        <w:rPr>
          <w:color w:val="00B050"/>
        </w:rPr>
        <w:t xml:space="preserve"> Öl trennt sich vom Wasser, </w:t>
      </w:r>
      <w:r w:rsidRPr="00C7428C">
        <w:rPr>
          <w:color w:val="00B050"/>
        </w:rPr>
        <w:t>eine</w:t>
      </w:r>
      <w:r w:rsidR="002B7BED" w:rsidRPr="00C7428C">
        <w:rPr>
          <w:color w:val="00B050"/>
        </w:rPr>
        <w:t xml:space="preserve"> chemische Reaktion ist zu beobachten. Öl besitzt eine geringere Dichte als Wasser und schwimmt deshalb oben.</w:t>
      </w:r>
    </w:p>
    <w:p w14:paraId="030C72F4" w14:textId="0FA29CE3" w:rsidR="0069633D" w:rsidRPr="00C7428C" w:rsidRDefault="0069633D" w:rsidP="002B7BED">
      <w:pPr>
        <w:rPr>
          <w:color w:val="00B050"/>
        </w:rPr>
      </w:pPr>
    </w:p>
    <w:p w14:paraId="6C696451" w14:textId="7359AE7E" w:rsidR="0069633D" w:rsidRPr="00C7428C" w:rsidRDefault="0069633D" w:rsidP="002B7BED">
      <w:pPr>
        <w:rPr>
          <w:color w:val="00B050"/>
        </w:rPr>
      </w:pPr>
      <w:r w:rsidRPr="00C7428C">
        <w:rPr>
          <w:color w:val="00B050"/>
        </w:rPr>
        <w:t xml:space="preserve">Aber Achtung, auf keinen Fall fest schütteln, sonst vermischt sich das Öl mit dem Wasser und </w:t>
      </w:r>
      <w:r w:rsidRPr="00C7428C">
        <w:rPr>
          <w:color w:val="00B050"/>
        </w:rPr>
        <w:t xml:space="preserve">du </w:t>
      </w:r>
      <w:r w:rsidRPr="00C7428C">
        <w:rPr>
          <w:color w:val="00B050"/>
        </w:rPr>
        <w:t>ha</w:t>
      </w:r>
      <w:r w:rsidRPr="00C7428C">
        <w:rPr>
          <w:color w:val="00B050"/>
        </w:rPr>
        <w:t>st</w:t>
      </w:r>
      <w:r w:rsidRPr="00C7428C">
        <w:rPr>
          <w:color w:val="00B050"/>
        </w:rPr>
        <w:t xml:space="preserve"> eine trübe Suppe.</w:t>
      </w:r>
    </w:p>
    <w:p w14:paraId="61A5F0B5" w14:textId="58D21453" w:rsidR="0069633D" w:rsidRPr="0092517F" w:rsidRDefault="0069633D" w:rsidP="002B7BED">
      <w:r>
        <w:rPr>
          <w:noProof/>
        </w:rPr>
        <w:lastRenderedPageBreak/>
        <w:drawing>
          <wp:inline distT="0" distB="0" distL="0" distR="0" wp14:anchorId="1482EBC1" wp14:editId="3FA3714C">
            <wp:extent cx="2616200" cy="4241800"/>
            <wp:effectExtent l="0" t="0" r="0" b="6350"/>
            <wp:docPr id="8" name="Grafik 8" descr="Ein Bild, das drinnen, Essen, Getränk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417-WA0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64" cy="424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28D18" wp14:editId="4CCEEB5C">
            <wp:extent cx="2857500" cy="4235449"/>
            <wp:effectExtent l="0" t="0" r="0" b="0"/>
            <wp:docPr id="9" name="Grafik 9" descr="Ein Bild, das drinnen, Tisch, sitzend, Laptop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417-WA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73" cy="42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B244" w14:textId="5F52128E" w:rsidR="002B7BED" w:rsidRDefault="002B7BED" w:rsidP="002B7BED"/>
    <w:p w14:paraId="3478FD87" w14:textId="6BF654E9" w:rsidR="00424096" w:rsidRPr="00C7428C" w:rsidRDefault="0069633D" w:rsidP="00424096">
      <w:pPr>
        <w:rPr>
          <w:b/>
          <w:bCs/>
          <w:color w:val="7030A0"/>
          <w:u w:val="single"/>
        </w:rPr>
      </w:pPr>
      <w:r w:rsidRPr="00C7428C">
        <w:rPr>
          <w:b/>
          <w:bCs/>
          <w:color w:val="7030A0"/>
          <w:u w:val="single"/>
        </w:rPr>
        <w:t>Sensorik – Flasche</w:t>
      </w:r>
    </w:p>
    <w:p w14:paraId="698EF1EE" w14:textId="42871671" w:rsidR="0069633D" w:rsidRPr="00C7428C" w:rsidRDefault="0069633D" w:rsidP="00424096">
      <w:pPr>
        <w:rPr>
          <w:color w:val="7030A0"/>
        </w:rPr>
      </w:pPr>
      <w:r w:rsidRPr="00C7428C">
        <w:rPr>
          <w:color w:val="7030A0"/>
        </w:rPr>
        <w:t>Folgende Dinge werden benötigt:</w:t>
      </w:r>
    </w:p>
    <w:p w14:paraId="5374B43B" w14:textId="2F05A53D" w:rsidR="0069633D" w:rsidRDefault="0069633D" w:rsidP="00424096">
      <w:r>
        <w:rPr>
          <w:noProof/>
        </w:rPr>
        <w:lastRenderedPageBreak/>
        <w:drawing>
          <wp:inline distT="0" distB="0" distL="0" distR="0" wp14:anchorId="1B893B91" wp14:editId="330702DD">
            <wp:extent cx="3511550" cy="2633663"/>
            <wp:effectExtent l="0" t="0" r="0" b="0"/>
            <wp:docPr id="10" name="Grafik 10" descr="Ein Bild, das Tasse, drinnen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417-WA0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63" cy="263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DD8B" w14:textId="61036AF6" w:rsidR="0069633D" w:rsidRPr="00C7428C" w:rsidRDefault="0069633D" w:rsidP="0069633D">
      <w:pPr>
        <w:pStyle w:val="Listenabsatz"/>
        <w:numPr>
          <w:ilvl w:val="0"/>
          <w:numId w:val="7"/>
        </w:numPr>
        <w:rPr>
          <w:color w:val="7030A0"/>
        </w:rPr>
      </w:pPr>
      <w:r w:rsidRPr="00C7428C">
        <w:rPr>
          <w:color w:val="7030A0"/>
        </w:rPr>
        <w:t>Eine leere Plastikflasche</w:t>
      </w:r>
    </w:p>
    <w:p w14:paraId="5B2B4F4F" w14:textId="41B37E12" w:rsidR="0069633D" w:rsidRPr="00C7428C" w:rsidRDefault="0069633D" w:rsidP="0069633D">
      <w:pPr>
        <w:pStyle w:val="Listenabsatz"/>
        <w:numPr>
          <w:ilvl w:val="0"/>
          <w:numId w:val="7"/>
        </w:numPr>
        <w:rPr>
          <w:color w:val="7030A0"/>
        </w:rPr>
      </w:pPr>
      <w:r w:rsidRPr="00C7428C">
        <w:rPr>
          <w:color w:val="7030A0"/>
        </w:rPr>
        <w:t>Wasser</w:t>
      </w:r>
    </w:p>
    <w:p w14:paraId="1DF84531" w14:textId="6671E052" w:rsidR="0069633D" w:rsidRPr="00C7428C" w:rsidRDefault="0069633D" w:rsidP="0069633D">
      <w:pPr>
        <w:pStyle w:val="Listenabsatz"/>
        <w:numPr>
          <w:ilvl w:val="0"/>
          <w:numId w:val="7"/>
        </w:numPr>
        <w:rPr>
          <w:color w:val="7030A0"/>
        </w:rPr>
      </w:pPr>
      <w:r w:rsidRPr="00C7428C">
        <w:rPr>
          <w:color w:val="7030A0"/>
        </w:rPr>
        <w:t>Glycerin (gibt es in der Apotheke)</w:t>
      </w:r>
    </w:p>
    <w:p w14:paraId="7F4DCB01" w14:textId="24D27C2E" w:rsidR="0069633D" w:rsidRPr="00C7428C" w:rsidRDefault="0069633D" w:rsidP="0069633D">
      <w:pPr>
        <w:pStyle w:val="Listenabsatz"/>
        <w:numPr>
          <w:ilvl w:val="0"/>
          <w:numId w:val="7"/>
        </w:numPr>
        <w:rPr>
          <w:color w:val="7030A0"/>
        </w:rPr>
      </w:pPr>
      <w:proofErr w:type="spellStart"/>
      <w:r w:rsidRPr="00C7428C">
        <w:rPr>
          <w:color w:val="7030A0"/>
        </w:rPr>
        <w:t>Loom</w:t>
      </w:r>
      <w:proofErr w:type="spellEnd"/>
      <w:r w:rsidRPr="00C7428C">
        <w:rPr>
          <w:color w:val="7030A0"/>
        </w:rPr>
        <w:t xml:space="preserve"> – B</w:t>
      </w:r>
      <w:r w:rsidR="003F6A0E" w:rsidRPr="00C7428C">
        <w:rPr>
          <w:color w:val="7030A0"/>
        </w:rPr>
        <w:t>änder</w:t>
      </w:r>
    </w:p>
    <w:p w14:paraId="1B763A94" w14:textId="3DA8D29D" w:rsidR="0069633D" w:rsidRPr="00C7428C" w:rsidRDefault="0069633D" w:rsidP="0069633D">
      <w:pPr>
        <w:pStyle w:val="Listenabsatz"/>
        <w:numPr>
          <w:ilvl w:val="0"/>
          <w:numId w:val="7"/>
        </w:numPr>
        <w:rPr>
          <w:color w:val="7030A0"/>
        </w:rPr>
      </w:pPr>
      <w:r w:rsidRPr="00C7428C">
        <w:rPr>
          <w:color w:val="7030A0"/>
        </w:rPr>
        <w:t>Glitzer</w:t>
      </w:r>
    </w:p>
    <w:p w14:paraId="10A4A808" w14:textId="3C19C514" w:rsidR="00EC55C6" w:rsidRPr="00C7428C" w:rsidRDefault="00EC55C6" w:rsidP="00EC55C6">
      <w:pPr>
        <w:ind w:left="360"/>
        <w:rPr>
          <w:color w:val="7030A0"/>
        </w:rPr>
      </w:pPr>
      <w:r w:rsidRPr="00C7428C">
        <w:rPr>
          <w:color w:val="7030A0"/>
        </w:rPr>
        <w:t>Anleitung:</w:t>
      </w:r>
    </w:p>
    <w:p w14:paraId="3A72472F" w14:textId="0898D3F6" w:rsidR="00EC55C6" w:rsidRDefault="00EC55C6" w:rsidP="00EC55C6">
      <w:pPr>
        <w:ind w:left="360"/>
      </w:pPr>
      <w:r>
        <w:rPr>
          <w:noProof/>
        </w:rPr>
        <w:lastRenderedPageBreak/>
        <w:drawing>
          <wp:inline distT="0" distB="0" distL="0" distR="0" wp14:anchorId="63383A43" wp14:editId="06FCB7B1">
            <wp:extent cx="3124200" cy="3683000"/>
            <wp:effectExtent l="0" t="0" r="0" b="0"/>
            <wp:docPr id="11" name="Grafik 11" descr="Ein Bild, das Tisch, Essen, sitzend, Flas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17-WA00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172" cy="368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3A6C" w14:textId="3B4C86A9" w:rsidR="00EC55C6" w:rsidRPr="00C7428C" w:rsidRDefault="00EC55C6" w:rsidP="00EC55C6">
      <w:pPr>
        <w:ind w:left="360"/>
        <w:rPr>
          <w:color w:val="7030A0"/>
        </w:rPr>
      </w:pPr>
      <w:r w:rsidRPr="00C7428C">
        <w:rPr>
          <w:color w:val="7030A0"/>
        </w:rPr>
        <w:t>Füll</w:t>
      </w:r>
      <w:r w:rsidR="003F6A0E" w:rsidRPr="00C7428C">
        <w:rPr>
          <w:color w:val="7030A0"/>
        </w:rPr>
        <w:t xml:space="preserve">e die </w:t>
      </w:r>
      <w:proofErr w:type="spellStart"/>
      <w:r w:rsidR="003F6A0E" w:rsidRPr="00C7428C">
        <w:rPr>
          <w:color w:val="7030A0"/>
        </w:rPr>
        <w:t>Loom</w:t>
      </w:r>
      <w:proofErr w:type="spellEnd"/>
      <w:r w:rsidR="003F6A0E" w:rsidRPr="00C7428C">
        <w:rPr>
          <w:color w:val="7030A0"/>
        </w:rPr>
        <w:t>-Bänder</w:t>
      </w:r>
      <w:r w:rsidR="00093671" w:rsidRPr="00C7428C">
        <w:rPr>
          <w:color w:val="7030A0"/>
        </w:rPr>
        <w:t xml:space="preserve">, </w:t>
      </w:r>
      <w:r w:rsidR="003F6A0E" w:rsidRPr="00C7428C">
        <w:rPr>
          <w:color w:val="7030A0"/>
        </w:rPr>
        <w:t xml:space="preserve">und </w:t>
      </w:r>
      <w:r w:rsidR="00093671" w:rsidRPr="00C7428C">
        <w:rPr>
          <w:color w:val="7030A0"/>
        </w:rPr>
        <w:t>wenn du möchtest Glitzer,</w:t>
      </w:r>
      <w:r w:rsidR="003F6A0E" w:rsidRPr="00C7428C">
        <w:rPr>
          <w:color w:val="7030A0"/>
        </w:rPr>
        <w:t xml:space="preserve"> in die leere Flasche.</w:t>
      </w:r>
    </w:p>
    <w:p w14:paraId="79E25546" w14:textId="7AEE6A8B" w:rsidR="003F6A0E" w:rsidRDefault="003F6A0E" w:rsidP="00EC55C6">
      <w:pPr>
        <w:ind w:left="360"/>
      </w:pPr>
    </w:p>
    <w:p w14:paraId="277A4A1D" w14:textId="4D078CEC" w:rsidR="003F6A0E" w:rsidRDefault="003F6A0E" w:rsidP="00EC55C6">
      <w:pPr>
        <w:ind w:left="360"/>
      </w:pPr>
      <w:r>
        <w:rPr>
          <w:noProof/>
        </w:rPr>
        <w:lastRenderedPageBreak/>
        <w:drawing>
          <wp:inline distT="0" distB="0" distL="0" distR="0" wp14:anchorId="35B6161F" wp14:editId="18843DBC">
            <wp:extent cx="3357563" cy="4476750"/>
            <wp:effectExtent l="0" t="0" r="0" b="0"/>
            <wp:docPr id="12" name="Grafik 12" descr="Ein Bild, das Tisch, drinnen, sitzend, 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417-WA00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710" cy="44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F501" w14:textId="575B1E93" w:rsidR="0069633D" w:rsidRPr="00C7428C" w:rsidRDefault="00617BC9" w:rsidP="0069633D">
      <w:pPr>
        <w:rPr>
          <w:color w:val="7030A0"/>
        </w:rPr>
      </w:pPr>
      <w:r>
        <w:t xml:space="preserve">       </w:t>
      </w:r>
      <w:r w:rsidR="00093671" w:rsidRPr="00C7428C">
        <w:rPr>
          <w:color w:val="7030A0"/>
        </w:rPr>
        <w:t xml:space="preserve">Fülle die Flasche </w:t>
      </w:r>
      <w:r w:rsidRPr="00C7428C">
        <w:rPr>
          <w:color w:val="7030A0"/>
        </w:rPr>
        <w:t>mit Wasser auf und gebe etwas von dem Glycerin dazu</w:t>
      </w:r>
      <w:r w:rsidR="00AD5F98" w:rsidRPr="00C7428C">
        <w:rPr>
          <w:color w:val="7030A0"/>
        </w:rPr>
        <w:t>.</w:t>
      </w:r>
    </w:p>
    <w:p w14:paraId="5DB0D746" w14:textId="74D84727" w:rsidR="00AD5F98" w:rsidRDefault="00AD5F98" w:rsidP="0069633D">
      <w:r>
        <w:rPr>
          <w:noProof/>
        </w:rPr>
        <w:lastRenderedPageBreak/>
        <w:drawing>
          <wp:inline distT="0" distB="0" distL="0" distR="0" wp14:anchorId="282E9B34" wp14:editId="07C440AE">
            <wp:extent cx="3050015" cy="3816350"/>
            <wp:effectExtent l="0" t="0" r="0" b="0"/>
            <wp:docPr id="13" name="Grafik 13" descr="Ein Bild, das drinnen, Tisch, sitzend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417-WA00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06" cy="382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F22C" w14:textId="203C505C" w:rsidR="0069633D" w:rsidRPr="00C7428C" w:rsidRDefault="00AD5F98" w:rsidP="0069633D">
      <w:pPr>
        <w:rPr>
          <w:color w:val="7030A0"/>
        </w:rPr>
      </w:pPr>
      <w:r w:rsidRPr="00C7428C">
        <w:rPr>
          <w:color w:val="7030A0"/>
        </w:rPr>
        <w:t>Drehe den Deckel drauf und schütte</w:t>
      </w:r>
      <w:r w:rsidR="00B27D57" w:rsidRPr="00C7428C">
        <w:rPr>
          <w:color w:val="7030A0"/>
        </w:rPr>
        <w:t xml:space="preserve">le es einmal kräftig durch. </w:t>
      </w:r>
    </w:p>
    <w:p w14:paraId="44E39211" w14:textId="01A3CE78" w:rsidR="00DA58E9" w:rsidRDefault="00C7428C" w:rsidP="0069633D">
      <w:pPr>
        <w:rPr>
          <w:color w:val="7030A0"/>
        </w:rPr>
      </w:pPr>
      <w:r>
        <w:rPr>
          <w:color w:val="7030A0"/>
        </w:rPr>
        <w:t xml:space="preserve">Du wirst sehen, dass </w:t>
      </w:r>
      <w:r w:rsidR="00A768A5">
        <w:rPr>
          <w:color w:val="7030A0"/>
        </w:rPr>
        <w:t>deine Flasche nun einer Schneekugel ähnelt</w:t>
      </w:r>
      <w:r w:rsidR="003A0941">
        <w:rPr>
          <w:color w:val="7030A0"/>
        </w:rPr>
        <w:t xml:space="preserve"> </w:t>
      </w:r>
      <w:r w:rsidR="003A0941" w:rsidRPr="003A094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7030A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A0941">
        <w:rPr>
          <w:color w:val="7030A0"/>
        </w:rPr>
        <w:t>.</w:t>
      </w:r>
      <w:r w:rsidR="00C44055">
        <w:rPr>
          <w:color w:val="7030A0"/>
        </w:rPr>
        <w:t xml:space="preserve"> Drehe sie langsam hin und her.</w:t>
      </w:r>
    </w:p>
    <w:p w14:paraId="509DC381" w14:textId="4F61FB5D" w:rsidR="003A0941" w:rsidRDefault="003A0941" w:rsidP="0069633D">
      <w:pPr>
        <w:rPr>
          <w:color w:val="7030A0"/>
        </w:rPr>
      </w:pPr>
    </w:p>
    <w:p w14:paraId="7CF4EDE8" w14:textId="5B57D64A" w:rsidR="003A0941" w:rsidRDefault="003A0941" w:rsidP="0069633D">
      <w:pPr>
        <w:rPr>
          <w:color w:val="7030A0"/>
        </w:rPr>
      </w:pPr>
    </w:p>
    <w:p w14:paraId="53C4BC35" w14:textId="0E4921BD" w:rsidR="003A0941" w:rsidRDefault="00C44055" w:rsidP="0069633D">
      <w:pPr>
        <w:rPr>
          <w:color w:val="000000" w:themeColor="text1"/>
        </w:rPr>
      </w:pPr>
      <w:r>
        <w:rPr>
          <w:color w:val="000000" w:themeColor="text1"/>
        </w:rPr>
        <w:t>Ich wünsche Euch nun viel Spaß beim Ausprobieren.</w:t>
      </w:r>
    </w:p>
    <w:p w14:paraId="26A00AB5" w14:textId="1926323F" w:rsidR="00C44055" w:rsidRDefault="00B5658E" w:rsidP="0069633D">
      <w:pPr>
        <w:rPr>
          <w:color w:val="000000" w:themeColor="text1"/>
        </w:rPr>
      </w:pPr>
      <w:r>
        <w:rPr>
          <w:color w:val="000000" w:themeColor="text1"/>
        </w:rPr>
        <w:lastRenderedPageBreak/>
        <w:t>Bleibt gesund!</w:t>
      </w:r>
    </w:p>
    <w:p w14:paraId="69625255" w14:textId="6426B58A" w:rsidR="00B5658E" w:rsidRDefault="00B5658E" w:rsidP="0069633D">
      <w:pPr>
        <w:rPr>
          <w:color w:val="000000" w:themeColor="text1"/>
        </w:rPr>
      </w:pPr>
      <w:r>
        <w:rPr>
          <w:color w:val="000000" w:themeColor="text1"/>
        </w:rPr>
        <w:t>Ganz liebe Grüße sendet Euch</w:t>
      </w:r>
      <w:r w:rsidR="00173B94">
        <w:rPr>
          <w:color w:val="000000" w:themeColor="text1"/>
        </w:rPr>
        <w:t xml:space="preserve"> </w:t>
      </w:r>
      <w:r w:rsidR="00173B94" w:rsidRPr="00173B9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3C0F6BD0" w14:textId="2C9E08E9" w:rsidR="00173B94" w:rsidRPr="003A0941" w:rsidRDefault="00173B94" w:rsidP="0069633D">
      <w:pPr>
        <w:rPr>
          <w:color w:val="000000" w:themeColor="text1"/>
        </w:rPr>
      </w:pPr>
      <w:r>
        <w:rPr>
          <w:color w:val="000000" w:themeColor="text1"/>
        </w:rPr>
        <w:t>Svenja aus dem Regenbogenhaus</w:t>
      </w:r>
    </w:p>
    <w:p w14:paraId="51E08D92" w14:textId="64EBE6CC" w:rsidR="0069633D" w:rsidRPr="0069633D" w:rsidRDefault="0069633D" w:rsidP="0069633D"/>
    <w:p w14:paraId="2E64B6E0" w14:textId="77777777" w:rsidR="00424096" w:rsidRDefault="00424096" w:rsidP="00424096"/>
    <w:sectPr w:rsidR="0042409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628D2"/>
    <w:multiLevelType w:val="hybridMultilevel"/>
    <w:tmpl w:val="67E683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91359A"/>
    <w:multiLevelType w:val="hybridMultilevel"/>
    <w:tmpl w:val="091CD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934A4A"/>
    <w:multiLevelType w:val="multilevel"/>
    <w:tmpl w:val="6AE67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7C3CC9"/>
    <w:multiLevelType w:val="hybridMultilevel"/>
    <w:tmpl w:val="71AE7B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0F0F3B"/>
    <w:multiLevelType w:val="multilevel"/>
    <w:tmpl w:val="D976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BD31E7"/>
    <w:multiLevelType w:val="hybridMultilevel"/>
    <w:tmpl w:val="3A9617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C82606F"/>
    <w:multiLevelType w:val="hybridMultilevel"/>
    <w:tmpl w:val="AE3CD1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96A"/>
    <w:rsid w:val="000734E7"/>
    <w:rsid w:val="00093671"/>
    <w:rsid w:val="000E70F2"/>
    <w:rsid w:val="0017215C"/>
    <w:rsid w:val="00173B94"/>
    <w:rsid w:val="002239C6"/>
    <w:rsid w:val="002327DE"/>
    <w:rsid w:val="00277124"/>
    <w:rsid w:val="002B7BED"/>
    <w:rsid w:val="002F5BA9"/>
    <w:rsid w:val="003714A2"/>
    <w:rsid w:val="00395C46"/>
    <w:rsid w:val="003A0941"/>
    <w:rsid w:val="003F6A0E"/>
    <w:rsid w:val="00417C8A"/>
    <w:rsid w:val="00424096"/>
    <w:rsid w:val="004B1CF5"/>
    <w:rsid w:val="00567060"/>
    <w:rsid w:val="005E2066"/>
    <w:rsid w:val="00617BC9"/>
    <w:rsid w:val="00663F42"/>
    <w:rsid w:val="0069633D"/>
    <w:rsid w:val="006C2F41"/>
    <w:rsid w:val="00716C9E"/>
    <w:rsid w:val="00793C30"/>
    <w:rsid w:val="007A4C03"/>
    <w:rsid w:val="007D1ABA"/>
    <w:rsid w:val="00881E5A"/>
    <w:rsid w:val="009033CD"/>
    <w:rsid w:val="00977F2E"/>
    <w:rsid w:val="00A462EF"/>
    <w:rsid w:val="00A51717"/>
    <w:rsid w:val="00A51D39"/>
    <w:rsid w:val="00A768A5"/>
    <w:rsid w:val="00AB7BDE"/>
    <w:rsid w:val="00AD5F98"/>
    <w:rsid w:val="00B25A9B"/>
    <w:rsid w:val="00B27D57"/>
    <w:rsid w:val="00B5658E"/>
    <w:rsid w:val="00C41B6C"/>
    <w:rsid w:val="00C44055"/>
    <w:rsid w:val="00C7428C"/>
    <w:rsid w:val="00CC5C40"/>
    <w:rsid w:val="00CE2829"/>
    <w:rsid w:val="00D00F3B"/>
    <w:rsid w:val="00D06EA3"/>
    <w:rsid w:val="00D6696A"/>
    <w:rsid w:val="00D763E4"/>
    <w:rsid w:val="00DA58E9"/>
    <w:rsid w:val="00DC1CBE"/>
    <w:rsid w:val="00DC7BC5"/>
    <w:rsid w:val="00E62C2E"/>
    <w:rsid w:val="00EC55C6"/>
    <w:rsid w:val="00F33E27"/>
    <w:rsid w:val="00FF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395F1"/>
  <w15:chartTrackingRefBased/>
  <w15:docId w15:val="{C9185D16-A5ED-460E-A00C-05D9678F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327D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06E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amzn.to/2REurNd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amzn.to/39DWUK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476</Words>
  <Characters>3006</Characters>
  <Application>Microsoft Office Word</Application>
  <DocSecurity>0</DocSecurity>
  <Lines>25</Lines>
  <Paragraphs>6</Paragraphs>
  <ScaleCrop>false</ScaleCrop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Svenja Ebeler</dc:creator>
  <cp:keywords/>
  <dc:description/>
  <cp:lastModifiedBy>Svenja Ebeler</cp:lastModifiedBy>
  <cp:revision>2</cp:revision>
  <dcterms:created xsi:type="dcterms:W3CDTF">2020-04-17T13:59:00Z</dcterms:created>
  <dcterms:modified xsi:type="dcterms:W3CDTF">2020-04-17T13:59:00Z</dcterms:modified>
</cp:coreProperties>
</file>